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3E91" w14:textId="0956235A" w:rsidR="003F7418" w:rsidRDefault="003F7418">
      <w:r w:rsidRPr="003F7418">
        <w:rPr>
          <w:u w:val="single"/>
        </w:rPr>
        <w:t>Bekkenfysiotherapeut</w:t>
      </w:r>
      <w:r>
        <w:t xml:space="preserve"> (in opleiding of startend met de opleiding in cursusjaar 20</w:t>
      </w:r>
      <w:r w:rsidR="00560178">
        <w:t>22-2023</w:t>
      </w:r>
      <w:r>
        <w:t>) 2 dagdelen startend, uitbreidend naar meer (max. 32 uur)</w:t>
      </w:r>
      <w:r w:rsidR="000C6E82">
        <w:t>.</w:t>
      </w:r>
    </w:p>
    <w:p w14:paraId="0BD434E5" w14:textId="77777777" w:rsidR="003F7418" w:rsidRDefault="003F7418">
      <w:r w:rsidRPr="003F7418">
        <w:rPr>
          <w:u w:val="single"/>
        </w:rPr>
        <w:t>Titel van de functie:</w:t>
      </w:r>
      <w:r>
        <w:t xml:space="preserve"> fysiotherapeut, bekkenfysiotherapeut </w:t>
      </w:r>
      <w:r w:rsidR="000C6E82">
        <w:t>(</w:t>
      </w:r>
      <w:r>
        <w:t>i</w:t>
      </w:r>
      <w:r w:rsidR="000C6E82">
        <w:t>.o.)</w:t>
      </w:r>
    </w:p>
    <w:p w14:paraId="66FDDE1A" w14:textId="77777777" w:rsidR="003F7418" w:rsidRDefault="003F7418">
      <w:r w:rsidRPr="003F7418">
        <w:rPr>
          <w:u w:val="single"/>
        </w:rPr>
        <w:t>Wat houdt het werk in?</w:t>
      </w:r>
      <w:r>
        <w:t xml:space="preserve"> Als (beginnende) bekkenfysiotherapeut werk je nauw samen met een (ervaren)master bekkenfysiotherapeut in onze praktijk, je kunt profiteren van haar kennis en samen met haar het vak bekkenfysiotherapie</w:t>
      </w:r>
      <w:r w:rsidR="00E07C14">
        <w:t xml:space="preserve"> verder vormgeven</w:t>
      </w:r>
      <w:r>
        <w:t xml:space="preserve"> in onze praktijk.  </w:t>
      </w:r>
      <w:r w:rsidR="00E07C14">
        <w:t>D</w:t>
      </w:r>
      <w:r>
        <w:t>aarnaast zul je als algemeen fysiotherapeut diverse patiënten kunnen zien en behandelen</w:t>
      </w:r>
      <w:r w:rsidR="00E07C14">
        <w:t>, individueel en in de oefenzaal.</w:t>
      </w:r>
    </w:p>
    <w:p w14:paraId="343E6C07" w14:textId="7D5B325A" w:rsidR="003F7418" w:rsidRDefault="003F7418">
      <w:r w:rsidRPr="00E07C14">
        <w:rPr>
          <w:u w:val="single"/>
        </w:rPr>
        <w:t>Omschrijving van de baan en verschillende voordelen</w:t>
      </w:r>
      <w:r w:rsidR="00E07C14" w:rsidRPr="00E07C14">
        <w:rPr>
          <w:u w:val="single"/>
        </w:rPr>
        <w:t xml:space="preserve">:                                                                               </w:t>
      </w:r>
      <w:r w:rsidR="00E07C14">
        <w:t xml:space="preserve">Het salaris zal marktconform je functie zijn met goede arbeidsvoorwaarden. De functie is afwisselend en je zult nauw samenwerken met andere collega fysiotherapeuten die verbijzonderd zijn in o.a. manuele therapie, psychosomatiek, arbeidsfysiotherapie, </w:t>
      </w:r>
      <w:r w:rsidR="00AF7D7B">
        <w:t>oedeemtherapie</w:t>
      </w:r>
      <w:r w:rsidR="00E07C14">
        <w:t xml:space="preserve">. De functie zal mede hierdoor </w:t>
      </w:r>
      <w:r>
        <w:t xml:space="preserve">afwisselend </w:t>
      </w:r>
      <w:r w:rsidR="00E07C14">
        <w:t>zijn en nodigt uit tot inhoudelijk overleg vanuit verschillende invalshoeken.</w:t>
      </w:r>
    </w:p>
    <w:p w14:paraId="59C3278D" w14:textId="77777777" w:rsidR="00E07C14" w:rsidRDefault="00E07C14">
      <w:r>
        <w:t>We werken in multidisciplinair team met huisartsen, psychologen, diëtisten, apotheek en een thuiszorgorganisatie</w:t>
      </w:r>
      <w:r w:rsidR="00B85088">
        <w:t>. De contacten onderling zijn zeer laagdrempelig wat het samenwerken vergemakkelijkt.</w:t>
      </w:r>
    </w:p>
    <w:p w14:paraId="2ED1325A" w14:textId="77777777" w:rsidR="000C6E82" w:rsidRPr="00F106EA" w:rsidRDefault="00F106EA">
      <w:pPr>
        <w:rPr>
          <w:u w:val="single"/>
        </w:rPr>
      </w:pPr>
      <w:r w:rsidRPr="00F106EA">
        <w:rPr>
          <w:u w:val="single"/>
        </w:rPr>
        <w:t>Wat willen wij van jou</w:t>
      </w:r>
      <w:r>
        <w:rPr>
          <w:u w:val="single"/>
        </w:rPr>
        <w:t>?</w:t>
      </w:r>
      <w:r w:rsidRPr="00F106EA">
        <w:rPr>
          <w:u w:val="single"/>
        </w:rPr>
        <w:t>:</w:t>
      </w:r>
    </w:p>
    <w:p w14:paraId="2A857047" w14:textId="77777777" w:rsidR="003F7418" w:rsidRDefault="003F7418">
      <w:r>
        <w:t>-</w:t>
      </w:r>
      <w:r w:rsidR="00C0697F">
        <w:t xml:space="preserve">Je wilt de </w:t>
      </w:r>
      <w:r w:rsidR="000C6E82">
        <w:t xml:space="preserve">masteropleiding </w:t>
      </w:r>
      <w:r w:rsidR="00C0697F">
        <w:t xml:space="preserve">bekkenfysiotherapie </w:t>
      </w:r>
      <w:r w:rsidR="000C6E82">
        <w:t>(</w:t>
      </w:r>
      <w:r w:rsidR="00C0697F">
        <w:t>starten en</w:t>
      </w:r>
      <w:r w:rsidR="000C6E82">
        <w:t>)</w:t>
      </w:r>
      <w:r w:rsidR="00C0697F">
        <w:t xml:space="preserve"> afronden</w:t>
      </w:r>
    </w:p>
    <w:p w14:paraId="5C311581" w14:textId="77777777" w:rsidR="003F7418" w:rsidRDefault="003F7418">
      <w:r>
        <w:t>-</w:t>
      </w:r>
      <w:r w:rsidR="00C0697F">
        <w:t>Je staat geregistreerd in het BIG register</w:t>
      </w:r>
    </w:p>
    <w:p w14:paraId="6212DB2A" w14:textId="77777777" w:rsidR="003F7418" w:rsidRDefault="003F7418">
      <w:r>
        <w:t>-</w:t>
      </w:r>
      <w:r w:rsidR="00C0697F">
        <w:t>Je bent gedreven en enthousiast</w:t>
      </w:r>
    </w:p>
    <w:p w14:paraId="086ECA48" w14:textId="18125E5A" w:rsidR="00C0697F" w:rsidRDefault="00C0697F">
      <w:r>
        <w:t>-</w:t>
      </w:r>
      <w:r w:rsidR="000C6E82">
        <w:t>J</w:t>
      </w:r>
      <w:r>
        <w:t xml:space="preserve">e </w:t>
      </w:r>
      <w:r w:rsidR="00AF7D7B">
        <w:t>kunt je patiëntendossier volledig en up-to-date invullen</w:t>
      </w:r>
    </w:p>
    <w:p w14:paraId="1D52CE7A" w14:textId="77777777" w:rsidR="000C6E82" w:rsidRDefault="000C6E82">
      <w:r>
        <w:t>-je vindt het leuk om in een mono- en multidisciplinair team te werken</w:t>
      </w:r>
    </w:p>
    <w:p w14:paraId="0CC7D924" w14:textId="77777777" w:rsidR="000C6E82" w:rsidRDefault="000C6E82">
      <w:r>
        <w:t>-je hebt een professionele werkhoudin</w:t>
      </w:r>
      <w:r w:rsidR="00F106EA">
        <w:t>g</w:t>
      </w:r>
    </w:p>
    <w:p w14:paraId="69E2041B" w14:textId="77777777" w:rsidR="003F7418" w:rsidRPr="00F106EA" w:rsidRDefault="003F7418">
      <w:pPr>
        <w:rPr>
          <w:u w:val="single"/>
        </w:rPr>
      </w:pPr>
      <w:r w:rsidRPr="00F106EA">
        <w:rPr>
          <w:u w:val="single"/>
        </w:rPr>
        <w:t>Wie zijn wij?</w:t>
      </w:r>
    </w:p>
    <w:p w14:paraId="1EC46B55" w14:textId="1E837221" w:rsidR="000C6E82" w:rsidRDefault="000C6E82">
      <w:r>
        <w:t>Fysiotherapie Hofspoor is een praktijk</w:t>
      </w:r>
      <w:r w:rsidR="00F106EA">
        <w:t xml:space="preserve"> </w:t>
      </w:r>
      <w:r w:rsidR="00AF7D7B">
        <w:t>die kwaliteit hoog in het vaandel heeft</w:t>
      </w:r>
      <w:r>
        <w:t xml:space="preserve"> met enthousiaste collega fysiotherapeuten die verbijzonderd zijn in o.a. manuele therapie, bekkenfysiotherapie, psychosomatiek, arbeidsfysiotherapie,</w:t>
      </w:r>
      <w:r w:rsidR="00AF7D7B">
        <w:t xml:space="preserve"> </w:t>
      </w:r>
      <w:r>
        <w:t xml:space="preserve">oedeemtherapie en dry </w:t>
      </w:r>
      <w:proofErr w:type="spellStart"/>
      <w:r>
        <w:t>needling</w:t>
      </w:r>
      <w:proofErr w:type="spellEnd"/>
      <w:r>
        <w:t>.</w:t>
      </w:r>
    </w:p>
    <w:p w14:paraId="70566874" w14:textId="77777777" w:rsidR="000C6E82" w:rsidRDefault="000C6E82">
      <w:r>
        <w:t>We hebben ruime behandelkamers en een moderne oefenzaal.</w:t>
      </w:r>
    </w:p>
    <w:p w14:paraId="3DF21C68" w14:textId="77777777" w:rsidR="00F106EA" w:rsidRDefault="000C6E82">
      <w:r>
        <w:t>Het medisch centrum</w:t>
      </w:r>
      <w:r w:rsidR="00F106EA">
        <w:t>,</w:t>
      </w:r>
      <w:r>
        <w:t xml:space="preserve"> waarin we gevestigd zijn</w:t>
      </w:r>
      <w:r w:rsidR="00F106EA">
        <w:t>,</w:t>
      </w:r>
      <w:r>
        <w:t xml:space="preserve"> is gekoppeld aan de polikliniek van het St. Antoniusziekenhuis, samenwerking met </w:t>
      </w:r>
      <w:r w:rsidR="00F106EA">
        <w:t xml:space="preserve">o.a. </w:t>
      </w:r>
      <w:r>
        <w:t xml:space="preserve">gynaecologen en urologen wordt daardoor vergemakkelijkt.        </w:t>
      </w:r>
    </w:p>
    <w:p w14:paraId="0C389BC6" w14:textId="77777777" w:rsidR="00F106EA" w:rsidRDefault="00F106EA">
      <w:r>
        <w:t>Als team willen we ons inzetten voor goede, multidisciplinaire zorg in de eerste lijn! Wil jij ons team versterken? Stuur je reactie naar:</w:t>
      </w:r>
    </w:p>
    <w:p w14:paraId="72BCB42C" w14:textId="77777777" w:rsidR="00F106EA" w:rsidRPr="00F106EA" w:rsidRDefault="00F106EA">
      <w:pPr>
        <w:rPr>
          <w:b/>
          <w:bCs/>
        </w:rPr>
      </w:pPr>
      <w:r w:rsidRPr="00F106EA">
        <w:rPr>
          <w:b/>
          <w:bCs/>
        </w:rPr>
        <w:t>info@fysiotherapiehofspoor.nl</w:t>
      </w:r>
    </w:p>
    <w:p w14:paraId="4C58F37F" w14:textId="77777777" w:rsidR="003F7418" w:rsidRDefault="00F106EA">
      <w:r>
        <w:t>Kijk ook eens op onze website: www.fysiotherapiehofspoor.nl</w:t>
      </w:r>
    </w:p>
    <w:p w14:paraId="0B821E31" w14:textId="77777777" w:rsidR="003F7418" w:rsidRDefault="003F7418"/>
    <w:p w14:paraId="19CCE31E" w14:textId="77777777" w:rsidR="00643C13" w:rsidRDefault="00643C13"/>
    <w:sectPr w:rsidR="00643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18"/>
    <w:rsid w:val="000C6E82"/>
    <w:rsid w:val="003F7418"/>
    <w:rsid w:val="00560178"/>
    <w:rsid w:val="00643C13"/>
    <w:rsid w:val="00995E1D"/>
    <w:rsid w:val="009A7D4F"/>
    <w:rsid w:val="00AF7D7B"/>
    <w:rsid w:val="00B85088"/>
    <w:rsid w:val="00C0697F"/>
    <w:rsid w:val="00D20C2B"/>
    <w:rsid w:val="00E07C14"/>
    <w:rsid w:val="00F10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3B48"/>
  <w15:chartTrackingRefBased/>
  <w15:docId w15:val="{BA236BB4-12F3-419F-B6A8-06913F30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janenjenny</dc:creator>
  <cp:keywords/>
  <dc:description/>
  <cp:lastModifiedBy>Balie</cp:lastModifiedBy>
  <cp:revision>2</cp:revision>
  <dcterms:created xsi:type="dcterms:W3CDTF">2022-09-21T12:29:00Z</dcterms:created>
  <dcterms:modified xsi:type="dcterms:W3CDTF">2022-09-21T12:29:00Z</dcterms:modified>
</cp:coreProperties>
</file>